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F6DA8" w:rsidRPr="00BF6DA8" w:rsidRDefault="007505D0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Харайгунского</w:t>
      </w:r>
      <w:r w:rsidR="00BF6DA8" w:rsidRPr="00BF6D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  <w:lang w:eastAsia="en-US"/>
        </w:rPr>
        <w:t>Зиминского района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F6DA8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BF6DA8">
        <w:rPr>
          <w:rFonts w:ascii="Times New Roman" w:hAnsi="Times New Roman" w:cs="Times New Roman"/>
          <w:bCs w:val="0"/>
          <w:sz w:val="28"/>
          <w:szCs w:val="28"/>
        </w:rPr>
        <w:t xml:space="preserve"> О  С Т А Н О В Л Е Н И Е</w:t>
      </w:r>
    </w:p>
    <w:p w:rsidR="00BF6DA8" w:rsidRPr="00BF6DA8" w:rsidRDefault="00BF6DA8" w:rsidP="00BF6D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F6D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6DA8" w:rsidRPr="00781CA8" w:rsidRDefault="00781C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CA8">
        <w:rPr>
          <w:rFonts w:ascii="Times New Roman" w:hAnsi="Times New Roman" w:cs="Times New Roman"/>
          <w:b w:val="0"/>
          <w:sz w:val="28"/>
          <w:szCs w:val="28"/>
        </w:rPr>
        <w:t>22.03.2021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с. </w:t>
      </w:r>
      <w:r w:rsidR="007505D0" w:rsidRPr="00781CA8">
        <w:rPr>
          <w:rFonts w:ascii="Times New Roman" w:hAnsi="Times New Roman" w:cs="Times New Roman"/>
          <w:b w:val="0"/>
          <w:sz w:val="28"/>
          <w:szCs w:val="28"/>
        </w:rPr>
        <w:t>Харайгун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</w:t>
      </w:r>
      <w:r w:rsidRPr="00781CA8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BF6DA8" w:rsidRDefault="00BF6DA8" w:rsidP="00BF6DA8">
      <w:pPr>
        <w:pStyle w:val="2"/>
        <w:rPr>
          <w:szCs w:val="28"/>
        </w:rPr>
      </w:pPr>
    </w:p>
    <w:p w:rsidR="00BF6DA8" w:rsidRDefault="00BF6DA8" w:rsidP="00BF6DA8">
      <w:pPr>
        <w:jc w:val="both"/>
        <w:rPr>
          <w:sz w:val="28"/>
          <w:szCs w:val="28"/>
        </w:rPr>
      </w:pPr>
    </w:p>
    <w:p w:rsidR="002A313B" w:rsidRDefault="002A313B" w:rsidP="00BF6DA8">
      <w:pPr>
        <w:jc w:val="both"/>
        <w:rPr>
          <w:sz w:val="28"/>
          <w:szCs w:val="28"/>
        </w:rPr>
      </w:pPr>
    </w:p>
    <w:p w:rsidR="00BF6DA8" w:rsidRDefault="00BF6DA8" w:rsidP="00BF6DA8">
      <w:pPr>
        <w:tabs>
          <w:tab w:val="left" w:pos="5387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реестра и схем мест размещения контейнерных площадок для </w:t>
      </w:r>
      <w:r w:rsidR="007F5CC8">
        <w:rPr>
          <w:sz w:val="28"/>
          <w:szCs w:val="28"/>
          <w:shd w:val="clear" w:color="auto" w:fill="FFFFFF"/>
        </w:rPr>
        <w:t xml:space="preserve">раздельного сбора мусора </w:t>
      </w:r>
      <w:r w:rsidR="00D16E5A">
        <w:rPr>
          <w:sz w:val="28"/>
          <w:szCs w:val="28"/>
          <w:shd w:val="clear" w:color="auto" w:fill="FFFFFF"/>
        </w:rPr>
        <w:t xml:space="preserve"> и временного хранения твердых коммунальных отходов </w:t>
      </w:r>
      <w:r w:rsidR="007F5CC8">
        <w:rPr>
          <w:sz w:val="28"/>
          <w:szCs w:val="28"/>
          <w:shd w:val="clear" w:color="auto" w:fill="FFFFFF"/>
        </w:rPr>
        <w:t xml:space="preserve">в микрорайоне Саянская деревня </w:t>
      </w:r>
      <w:r w:rsidR="00D16E5A">
        <w:rPr>
          <w:sz w:val="28"/>
          <w:szCs w:val="28"/>
          <w:shd w:val="clear" w:color="auto" w:fill="FFFFFF"/>
        </w:rPr>
        <w:t xml:space="preserve">населенного пункта </w:t>
      </w:r>
      <w:r w:rsidR="007F5CC8">
        <w:rPr>
          <w:sz w:val="28"/>
          <w:szCs w:val="28"/>
          <w:shd w:val="clear" w:color="auto" w:fill="FFFFFF"/>
        </w:rPr>
        <w:t>участ</w:t>
      </w:r>
      <w:r w:rsidR="00D16E5A">
        <w:rPr>
          <w:sz w:val="28"/>
          <w:szCs w:val="28"/>
          <w:shd w:val="clear" w:color="auto" w:fill="FFFFFF"/>
        </w:rPr>
        <w:t>ок</w:t>
      </w:r>
      <w:r w:rsidR="007F5CC8">
        <w:rPr>
          <w:sz w:val="28"/>
          <w:szCs w:val="28"/>
          <w:shd w:val="clear" w:color="auto" w:fill="FFFFFF"/>
        </w:rPr>
        <w:t xml:space="preserve"> Буринская Дача</w:t>
      </w:r>
      <w:r>
        <w:rPr>
          <w:sz w:val="28"/>
          <w:szCs w:val="28"/>
          <w:shd w:val="clear" w:color="auto" w:fill="FFFFFF"/>
        </w:rPr>
        <w:t xml:space="preserve"> на территории </w:t>
      </w:r>
      <w:r w:rsidR="00075AB1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 </w:t>
      </w:r>
    </w:p>
    <w:p w:rsidR="00BF6DA8" w:rsidRDefault="00BF6DA8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BF6DA8" w:rsidRDefault="00BF6DA8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BF6DA8" w:rsidRDefault="00BF6DA8" w:rsidP="00BF6D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охраны окружающей среды и здоровья человека на 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 Зиминского района, в соответствии с Федеральным законом от 06.03.2003 года № 131-ФЗ «Об общих принципах организации местного самоуправления в Российской Федерации», в соответствии с </w:t>
      </w:r>
      <w:r w:rsidR="002A313B">
        <w:rPr>
          <w:sz w:val="28"/>
          <w:szCs w:val="28"/>
          <w:shd w:val="clear" w:color="auto" w:fill="FFFFFF"/>
        </w:rPr>
        <w:t>пун</w:t>
      </w:r>
      <w:r>
        <w:rPr>
          <w:sz w:val="28"/>
          <w:szCs w:val="28"/>
          <w:shd w:val="clear" w:color="auto" w:fill="FFFFFF"/>
        </w:rPr>
        <w:t xml:space="preserve">ктом 4 статьи 13.4 </w:t>
      </w:r>
      <w:r w:rsidR="002A313B">
        <w:rPr>
          <w:sz w:val="28"/>
          <w:szCs w:val="28"/>
          <w:shd w:val="clear" w:color="auto" w:fill="FFFFFF"/>
        </w:rPr>
        <w:t xml:space="preserve"> Федерального закона </w:t>
      </w:r>
      <w:proofErr w:type="gramStart"/>
      <w:r w:rsidR="002A313B">
        <w:rPr>
          <w:sz w:val="28"/>
          <w:szCs w:val="28"/>
          <w:shd w:val="clear" w:color="auto" w:fill="FFFFFF"/>
        </w:rPr>
        <w:t>от</w:t>
      </w:r>
      <w:proofErr w:type="gramEnd"/>
      <w:r w:rsidR="002A313B">
        <w:rPr>
          <w:sz w:val="28"/>
          <w:szCs w:val="28"/>
          <w:shd w:val="clear" w:color="auto" w:fill="FFFFFF"/>
        </w:rPr>
        <w:t xml:space="preserve"> </w:t>
      </w:r>
      <w:proofErr w:type="gramStart"/>
      <w:r w:rsidR="002A313B">
        <w:rPr>
          <w:sz w:val="28"/>
          <w:szCs w:val="28"/>
          <w:shd w:val="clear" w:color="auto" w:fill="FFFFFF"/>
        </w:rPr>
        <w:t xml:space="preserve">24.06.1988 г. № 89-ФЗ «Об отходах производства и потребления»,  в соответствии с </w:t>
      </w:r>
      <w:r>
        <w:rPr>
          <w:sz w:val="28"/>
          <w:szCs w:val="28"/>
          <w:shd w:val="clear" w:color="auto" w:fill="FFFFFF"/>
        </w:rPr>
        <w:t xml:space="preserve">санитарными правилами и нормами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42-128-4690-88 «Санитарные правила содержания территорий населенных мест», 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  <w:shd w:val="clear" w:color="auto" w:fill="F7F7F7"/>
        </w:rPr>
        <w:t> </w:t>
      </w:r>
      <w:r>
        <w:rPr>
          <w:rStyle w:val="a6"/>
          <w:sz w:val="28"/>
          <w:szCs w:val="28"/>
          <w:bdr w:val="none" w:sz="0" w:space="0" w:color="auto" w:frame="1"/>
          <w:shd w:val="clear" w:color="auto" w:fill="F7F7F7"/>
        </w:rPr>
        <w:t> </w:t>
      </w:r>
      <w:r w:rsidR="002A313B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2A313B">
        <w:rPr>
          <w:sz w:val="28"/>
          <w:szCs w:val="28"/>
          <w:shd w:val="clear" w:color="auto" w:fill="FFFFFF"/>
        </w:rPr>
        <w:t xml:space="preserve"> Зиминского района, администрация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  <w:proofErr w:type="gramEnd"/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BF6DA8" w:rsidRDefault="00BF6DA8" w:rsidP="00BF6DA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45024C" w:rsidRDefault="00BF6DA8" w:rsidP="002A313B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024C">
        <w:rPr>
          <w:sz w:val="28"/>
          <w:szCs w:val="28"/>
        </w:rPr>
        <w:t>Утвердить перечень мест (площадок) накопления отходов – контейнерных площадок на территории населенных пунктов Харайгунского муниципального образования (Приложение 1).</w:t>
      </w:r>
    </w:p>
    <w:p w:rsidR="00BF6DA8" w:rsidRDefault="0045024C" w:rsidP="002A313B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F6DA8">
        <w:rPr>
          <w:sz w:val="28"/>
          <w:szCs w:val="28"/>
        </w:rPr>
        <w:t xml:space="preserve">Утвердить реестр мест размещения контейнерных площадок для сбора и временного хранения </w:t>
      </w:r>
      <w:r w:rsidR="00BF6DA8">
        <w:rPr>
          <w:sz w:val="28"/>
          <w:szCs w:val="28"/>
          <w:shd w:val="clear" w:color="auto" w:fill="FFFFFF"/>
        </w:rPr>
        <w:t>твердых коммуналь</w:t>
      </w:r>
      <w:r w:rsidR="002A313B">
        <w:rPr>
          <w:sz w:val="28"/>
          <w:szCs w:val="28"/>
          <w:shd w:val="clear" w:color="auto" w:fill="FFFFFF"/>
        </w:rPr>
        <w:t xml:space="preserve">ных отходов на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 w:rsidR="00BF6DA8">
        <w:rPr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 xml:space="preserve"> (Приложение № 2</w:t>
      </w:r>
      <w:r w:rsidR="00BF6DA8">
        <w:rPr>
          <w:sz w:val="28"/>
          <w:szCs w:val="28"/>
        </w:rPr>
        <w:t>).</w:t>
      </w:r>
    </w:p>
    <w:p w:rsidR="00BF6DA8" w:rsidRDefault="0045024C" w:rsidP="002A313B">
      <w:pPr>
        <w:pStyle w:val="a4"/>
        <w:keepNext w:val="0"/>
        <w:widowControl/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F6DA8">
        <w:rPr>
          <w:rFonts w:ascii="Times New Roman" w:hAnsi="Times New Roman" w:cs="Times New Roman"/>
          <w:sz w:val="28"/>
        </w:rPr>
        <w:t>.</w:t>
      </w:r>
      <w:r w:rsidR="00BF6DA8">
        <w:rPr>
          <w:sz w:val="28"/>
        </w:rPr>
        <w:t xml:space="preserve"> </w:t>
      </w:r>
      <w:r w:rsidR="00BF6DA8">
        <w:rPr>
          <w:rFonts w:ascii="Times New Roman" w:hAnsi="Times New Roman" w:cs="Times New Roman"/>
          <w:sz w:val="28"/>
        </w:rPr>
        <w:t xml:space="preserve">Утвердить схемы мест размещения контейнерных площадок для сбора и временного хранения </w:t>
      </w:r>
      <w:r w:rsidR="00BF6DA8">
        <w:rPr>
          <w:rFonts w:ascii="Times New Roman" w:hAnsi="Times New Roman" w:cs="Times New Roman"/>
          <w:sz w:val="28"/>
          <w:shd w:val="clear" w:color="auto" w:fill="FFFFFF"/>
        </w:rPr>
        <w:t>твердых коммуналь</w:t>
      </w:r>
      <w:r w:rsidR="002A313B">
        <w:rPr>
          <w:rFonts w:ascii="Times New Roman" w:hAnsi="Times New Roman" w:cs="Times New Roman"/>
          <w:sz w:val="28"/>
          <w:shd w:val="clear" w:color="auto" w:fill="FFFFFF"/>
        </w:rPr>
        <w:t xml:space="preserve">ных отходов на территории </w:t>
      </w:r>
      <w:r w:rsidR="007505D0">
        <w:rPr>
          <w:rFonts w:ascii="Times New Roman" w:hAnsi="Times New Roman" w:cs="Times New Roman"/>
          <w:sz w:val="28"/>
          <w:shd w:val="clear" w:color="auto" w:fill="FFFFFF"/>
        </w:rPr>
        <w:t>Харайгунского</w:t>
      </w:r>
      <w:r w:rsidR="00BF6DA8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муниципального образования</w:t>
      </w:r>
      <w:r w:rsidR="00BF6DA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</w:t>
      </w:r>
      <w:r w:rsidR="00B471ED">
        <w:rPr>
          <w:rFonts w:ascii="Times New Roman" w:hAnsi="Times New Roman" w:cs="Times New Roman"/>
          <w:sz w:val="28"/>
        </w:rPr>
        <w:t>иложения № 3, 4, 5, 6, 7, 8,9,</w:t>
      </w:r>
      <w:r w:rsidR="00BF6DA8">
        <w:rPr>
          <w:rFonts w:ascii="Times New Roman" w:hAnsi="Times New Roman" w:cs="Times New Roman"/>
          <w:sz w:val="28"/>
        </w:rPr>
        <w:t>).</w:t>
      </w:r>
    </w:p>
    <w:p w:rsidR="00BF6DA8" w:rsidRDefault="0045024C" w:rsidP="002534E9">
      <w:pPr>
        <w:pStyle w:val="21"/>
        <w:shd w:val="clear" w:color="auto" w:fill="auto"/>
        <w:tabs>
          <w:tab w:val="left" w:pos="-31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2534E9">
        <w:rPr>
          <w:sz w:val="28"/>
          <w:szCs w:val="28"/>
          <w:lang w:val="ru-RU"/>
        </w:rPr>
        <w:t xml:space="preserve">. </w:t>
      </w:r>
      <w:r w:rsidR="00BF6DA8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r w:rsidR="002A313B">
        <w:rPr>
          <w:sz w:val="28"/>
          <w:szCs w:val="28"/>
        </w:rPr>
        <w:t xml:space="preserve">«Вестник </w:t>
      </w:r>
      <w:r w:rsidR="007505D0">
        <w:rPr>
          <w:sz w:val="28"/>
          <w:szCs w:val="28"/>
          <w:lang w:val="ru-RU"/>
        </w:rPr>
        <w:t>Харайгунского</w:t>
      </w:r>
      <w:r w:rsidR="00BF6DA8">
        <w:rPr>
          <w:sz w:val="28"/>
          <w:szCs w:val="28"/>
        </w:rPr>
        <w:t xml:space="preserve"> муниципального образования» и на сайте администрации </w:t>
      </w:r>
      <w:proofErr w:type="spellStart"/>
      <w:r w:rsidR="007505D0" w:rsidRPr="007505D0">
        <w:rPr>
          <w:color w:val="7030A0"/>
          <w:sz w:val="28"/>
          <w:szCs w:val="28"/>
          <w:lang w:val="ru-RU" w:eastAsia="en-US" w:bidi="en-US"/>
        </w:rPr>
        <w:t>харайгун.рф</w:t>
      </w:r>
      <w:proofErr w:type="spellEnd"/>
      <w:r w:rsidR="00BF6DA8" w:rsidRPr="007505D0">
        <w:rPr>
          <w:color w:val="7030A0"/>
          <w:sz w:val="28"/>
          <w:szCs w:val="28"/>
          <w:lang w:eastAsia="en-US" w:bidi="en-US"/>
        </w:rPr>
        <w:t>.</w:t>
      </w:r>
    </w:p>
    <w:p w:rsidR="00BF6DA8" w:rsidRDefault="0045024C" w:rsidP="002534E9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2534E9">
        <w:rPr>
          <w:sz w:val="28"/>
          <w:szCs w:val="28"/>
        </w:rPr>
        <w:t xml:space="preserve">. </w:t>
      </w:r>
      <w:proofErr w:type="gramStart"/>
      <w:r w:rsidR="00BF6DA8">
        <w:rPr>
          <w:sz w:val="28"/>
          <w:szCs w:val="28"/>
        </w:rPr>
        <w:t>Контроль за</w:t>
      </w:r>
      <w:proofErr w:type="gramEnd"/>
      <w:r w:rsidR="00BF6D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DA8" w:rsidRDefault="00BF6DA8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F6DA8" w:rsidRDefault="002A313B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7505D0">
        <w:rPr>
          <w:rFonts w:eastAsia="Times New Roman"/>
          <w:sz w:val="28"/>
          <w:szCs w:val="28"/>
        </w:rPr>
        <w:t>Харайгунского</w:t>
      </w:r>
    </w:p>
    <w:p w:rsidR="00FC586C" w:rsidRDefault="00BF6DA8" w:rsidP="007505D0">
      <w:pPr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sz w:val="28"/>
          <w:szCs w:val="28"/>
        </w:rPr>
        <w:t>муниципал</w:t>
      </w:r>
      <w:r w:rsidR="002A313B">
        <w:rPr>
          <w:rFonts w:eastAsia="Times New Roman"/>
          <w:sz w:val="28"/>
          <w:szCs w:val="28"/>
        </w:rPr>
        <w:t>ьного образования</w:t>
      </w:r>
      <w:r w:rsidR="002A313B">
        <w:rPr>
          <w:rFonts w:eastAsia="Times New Roman"/>
          <w:sz w:val="28"/>
          <w:szCs w:val="28"/>
        </w:rPr>
        <w:tab/>
      </w:r>
      <w:r w:rsidR="002A313B">
        <w:rPr>
          <w:rFonts w:eastAsia="Times New Roman"/>
          <w:sz w:val="28"/>
          <w:szCs w:val="28"/>
        </w:rPr>
        <w:tab/>
        <w:t xml:space="preserve">                  </w:t>
      </w:r>
      <w:r w:rsidR="007505D0">
        <w:rPr>
          <w:rFonts w:eastAsia="Times New Roman"/>
          <w:sz w:val="28"/>
          <w:szCs w:val="28"/>
        </w:rPr>
        <w:t>О.А. Каптюкова</w:t>
      </w:r>
    </w:p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615158" w:rsidRDefault="00615158">
      <w:pPr>
        <w:sectPr w:rsidR="00615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C0" w:rsidRDefault="008A5AC0" w:rsidP="000C7363">
      <w:pPr>
        <w:jc w:val="right"/>
      </w:pPr>
    </w:p>
    <w:p w:rsidR="008A5AC0" w:rsidRDefault="008A5AC0" w:rsidP="000C7363">
      <w:pPr>
        <w:jc w:val="right"/>
      </w:pPr>
    </w:p>
    <w:p w:rsidR="008A5AC0" w:rsidRDefault="000C7363" w:rsidP="000C7363">
      <w:pPr>
        <w:jc w:val="right"/>
      </w:pPr>
      <w:r w:rsidRPr="00DD6B5F">
        <w:t>Приложение № 1</w:t>
      </w:r>
      <w:r>
        <w:t xml:space="preserve"> </w:t>
      </w:r>
    </w:p>
    <w:p w:rsidR="008A5AC0" w:rsidRDefault="000C7363" w:rsidP="000C7363">
      <w:pPr>
        <w:jc w:val="right"/>
      </w:pPr>
      <w:r>
        <w:t xml:space="preserve">к постановлению администрации </w:t>
      </w:r>
    </w:p>
    <w:p w:rsidR="008A5AC0" w:rsidRDefault="000C7363" w:rsidP="000C7363">
      <w:pPr>
        <w:jc w:val="right"/>
      </w:pPr>
      <w:r>
        <w:t xml:space="preserve">Харайгунского МО </w:t>
      </w:r>
    </w:p>
    <w:p w:rsidR="000C7363" w:rsidRPr="00781CA8" w:rsidRDefault="000C7363" w:rsidP="000C7363">
      <w:pPr>
        <w:jc w:val="right"/>
      </w:pPr>
      <w:r w:rsidRPr="00781CA8">
        <w:t xml:space="preserve">№ </w:t>
      </w:r>
      <w:r w:rsidR="00781CA8" w:rsidRPr="00781CA8">
        <w:t>22</w:t>
      </w:r>
      <w:r w:rsidRPr="00781CA8">
        <w:t xml:space="preserve"> от </w:t>
      </w:r>
      <w:r w:rsidR="00781CA8" w:rsidRPr="00781CA8">
        <w:t>22.03.2021</w:t>
      </w:r>
      <w:r w:rsidRPr="00781CA8">
        <w:t xml:space="preserve"> г.</w:t>
      </w:r>
    </w:p>
    <w:p w:rsidR="000C7363" w:rsidRDefault="000C7363" w:rsidP="000C7363">
      <w:pPr>
        <w:jc w:val="center"/>
        <w:rPr>
          <w:sz w:val="28"/>
          <w:szCs w:val="28"/>
        </w:rPr>
      </w:pPr>
    </w:p>
    <w:p w:rsidR="008A5AC0" w:rsidRDefault="008A5AC0" w:rsidP="000C7363">
      <w:pPr>
        <w:jc w:val="center"/>
        <w:rPr>
          <w:sz w:val="28"/>
          <w:szCs w:val="28"/>
        </w:rPr>
      </w:pP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Перечень мес</w:t>
      </w:r>
      <w:r>
        <w:rPr>
          <w:sz w:val="28"/>
          <w:szCs w:val="28"/>
        </w:rPr>
        <w:t>т (площадок)  накопления отходо</w:t>
      </w:r>
      <w:r w:rsidRPr="00DD6B5F">
        <w:rPr>
          <w:sz w:val="28"/>
          <w:szCs w:val="28"/>
        </w:rPr>
        <w:t>в – контейнерных площадок</w:t>
      </w: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на территории населенных пунктов Харайгунского муниципального образования</w:t>
      </w:r>
    </w:p>
    <w:p w:rsidR="008A5AC0" w:rsidRDefault="008A5AC0" w:rsidP="000C73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3258"/>
        <w:gridCol w:w="3188"/>
        <w:gridCol w:w="2850"/>
        <w:gridCol w:w="3402"/>
        <w:gridCol w:w="1984"/>
      </w:tblGrid>
      <w:tr w:rsidR="000C7363" w:rsidRPr="007A36A6" w:rsidTr="008A5AC0">
        <w:tc>
          <w:tcPr>
            <w:tcW w:w="877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 xml:space="preserve">№ </w:t>
            </w:r>
          </w:p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5AC0">
              <w:rPr>
                <w:b/>
                <w:sz w:val="20"/>
                <w:szCs w:val="20"/>
              </w:rPr>
              <w:t>/</w:t>
            </w:r>
            <w:proofErr w:type="spell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6" w:type="dxa"/>
            <w:gridSpan w:val="2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 собственниках мест (площадок) накопления отходов</w:t>
            </w:r>
          </w:p>
        </w:tc>
        <w:tc>
          <w:tcPr>
            <w:tcW w:w="2850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Местонахождение площадки (адрес, географические координаты)</w:t>
            </w:r>
          </w:p>
        </w:tc>
        <w:tc>
          <w:tcPr>
            <w:tcW w:w="3402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Технические характеристики площадки накопления ТКО (площадь, м</w:t>
            </w:r>
            <w:proofErr w:type="gramStart"/>
            <w:r w:rsidRPr="008A5AC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8A5AC0">
              <w:rPr>
                <w:b/>
                <w:sz w:val="20"/>
                <w:szCs w:val="20"/>
              </w:rPr>
              <w:t>; материал покрытия; количество размещенных и планируемых к размещению контейнеров, с указанием объема</w:t>
            </w:r>
          </w:p>
        </w:tc>
        <w:tc>
          <w:tcPr>
            <w:tcW w:w="1984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0C7363" w:rsidRPr="007A36A6" w:rsidTr="008A5AC0">
        <w:tc>
          <w:tcPr>
            <w:tcW w:w="877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3258" w:type="dxa"/>
          </w:tcPr>
          <w:p w:rsidR="002D77D9" w:rsidRPr="008A5AC0" w:rsidRDefault="000C7363" w:rsidP="00F44894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Полное наименование индивидуального предпринимателя, юридического лица с указанием руководителя (ФИО) основной государственный регистрационный номер записи ЕГРИП, ЕГРЮЛ</w:t>
            </w:r>
          </w:p>
          <w:p w:rsidR="008A5AC0" w:rsidRPr="008A5AC0" w:rsidRDefault="008A5AC0" w:rsidP="00F44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A5AC0">
              <w:rPr>
                <w:b/>
                <w:sz w:val="20"/>
                <w:szCs w:val="20"/>
              </w:rPr>
              <w:t>Реквизиты (ИНН, фактический, юридический адрес; контактное лицо (ФИО); контактные телефоны; адрес электронной почты)</w:t>
            </w:r>
            <w:proofErr w:type="gramEnd"/>
          </w:p>
        </w:tc>
        <w:tc>
          <w:tcPr>
            <w:tcW w:w="2850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3402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1984" w:type="dxa"/>
            <w:vMerge/>
          </w:tcPr>
          <w:p w:rsidR="000C7363" w:rsidRPr="007A36A6" w:rsidRDefault="000C7363" w:rsidP="00E423C6">
            <w:pPr>
              <w:jc w:val="center"/>
            </w:pPr>
          </w:p>
        </w:tc>
      </w:tr>
      <w:tr w:rsidR="000C7363" w:rsidRPr="004A2557" w:rsidTr="008A5AC0">
        <w:trPr>
          <w:trHeight w:val="2292"/>
        </w:trPr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B471ED" w:rsidRPr="008A5AC0" w:rsidRDefault="000C7363" w:rsidP="00B471ED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</w:t>
            </w:r>
            <w:r w:rsidR="00B471ED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128</w:t>
            </w:r>
            <w:r w:rsidR="00B471ED" w:rsidRPr="008A5AC0">
              <w:rPr>
                <w:sz w:val="20"/>
                <w:szCs w:val="20"/>
              </w:rPr>
              <w:t>В</w:t>
            </w:r>
          </w:p>
          <w:p w:rsidR="00F44894" w:rsidRPr="008A5AC0" w:rsidRDefault="00B471ED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583749.567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3191600.263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583745.767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3191604.844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583744.516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3191603.806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583748.316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3191599.225</w:t>
            </w:r>
          </w:p>
          <w:p w:rsidR="008A5AC0" w:rsidRPr="008A5AC0" w:rsidRDefault="00B471ED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(п.1 приложение 2)</w:t>
            </w: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B471ED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9,0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="00781CA8" w:rsidRPr="00781CA8">
              <w:rPr>
                <w:sz w:val="20"/>
                <w:szCs w:val="20"/>
              </w:rPr>
              <w:t>4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</w:t>
            </w:r>
            <w:r w:rsidR="004C3946">
              <w:rPr>
                <w:sz w:val="20"/>
                <w:szCs w:val="20"/>
              </w:rPr>
              <w:t>50</w:t>
            </w:r>
            <w:r w:rsidRPr="008A5AC0">
              <w:rPr>
                <w:sz w:val="20"/>
                <w:szCs w:val="20"/>
              </w:rPr>
              <w:t xml:space="preserve">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расстояние до </w:t>
            </w:r>
            <w:r w:rsidR="002D77D9" w:rsidRPr="008A5AC0">
              <w:rPr>
                <w:sz w:val="20"/>
                <w:szCs w:val="20"/>
              </w:rPr>
              <w:t>объекта торговли 20 м.</w:t>
            </w:r>
            <w:r w:rsidRPr="008A5AC0">
              <w:rPr>
                <w:sz w:val="20"/>
                <w:szCs w:val="20"/>
              </w:rPr>
              <w:t xml:space="preserve"> (</w:t>
            </w:r>
            <w:proofErr w:type="spellStart"/>
            <w:r w:rsidR="002D77D9" w:rsidRPr="008A5AC0">
              <w:rPr>
                <w:sz w:val="20"/>
                <w:szCs w:val="20"/>
              </w:rPr>
              <w:t>зд</w:t>
            </w:r>
            <w:proofErr w:type="spellEnd"/>
            <w:r w:rsidR="002D77D9" w:rsidRPr="008A5AC0">
              <w:rPr>
                <w:sz w:val="20"/>
                <w:szCs w:val="20"/>
              </w:rPr>
              <w:t>. 128Б</w:t>
            </w:r>
            <w:r w:rsidRPr="008A5AC0">
              <w:rPr>
                <w:sz w:val="20"/>
                <w:szCs w:val="20"/>
              </w:rPr>
              <w:t xml:space="preserve">) – </w:t>
            </w:r>
            <w:r w:rsidR="002D77D9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color w:val="7030A0"/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hyperlink r:id="rId6" w:history="1"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olga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.</w:t>
              </w:r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kaptyukova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@</w:t>
              </w:r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mail</w:t>
              </w:r>
              <w:r w:rsidRPr="008A5AC0">
                <w:rPr>
                  <w:rStyle w:val="a3"/>
                  <w:color w:val="7030A0"/>
                  <w:sz w:val="20"/>
                  <w:szCs w:val="20"/>
                </w:rPr>
                <w:t>.</w:t>
              </w:r>
              <w:proofErr w:type="spellStart"/>
              <w:r w:rsidRPr="008A5AC0">
                <w:rPr>
                  <w:rStyle w:val="a3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2D77D9" w:rsidRPr="008A5AC0" w:rsidRDefault="000C7363" w:rsidP="002D77D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</w:t>
            </w:r>
            <w:r w:rsidR="002D77D9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7</w:t>
            </w:r>
            <w:r w:rsidR="002D77D9" w:rsidRPr="008A5AC0">
              <w:rPr>
                <w:sz w:val="20"/>
                <w:szCs w:val="20"/>
              </w:rPr>
              <w:t>А</w:t>
            </w:r>
          </w:p>
          <w:p w:rsidR="00F44894" w:rsidRPr="008A5AC0" w:rsidRDefault="002D77D9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583910.524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3191826.531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583908.864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3191829.058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583907.558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3191828.199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583909.218</w:t>
            </w:r>
          </w:p>
          <w:p w:rsidR="002D77D9" w:rsidRPr="00D16E5A" w:rsidRDefault="00F44894" w:rsidP="00D16E5A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3191825.673</w:t>
            </w:r>
          </w:p>
          <w:p w:rsidR="000C7363" w:rsidRDefault="002D77D9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(п.2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D16E5A" w:rsidRDefault="00D16E5A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</w:t>
            </w:r>
            <w:r w:rsidR="002D77D9" w:rsidRPr="008A5AC0">
              <w:rPr>
                <w:sz w:val="20"/>
                <w:szCs w:val="20"/>
              </w:rPr>
              <w:t>5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2D77D9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в радиусе 3</w:t>
            </w:r>
            <w:r w:rsidR="000C7363" w:rsidRPr="008A5AC0">
              <w:rPr>
                <w:sz w:val="20"/>
                <w:szCs w:val="20"/>
              </w:rPr>
              <w:t xml:space="preserve">00 м. здания </w:t>
            </w:r>
            <w:proofErr w:type="spellStart"/>
            <w:r w:rsidR="000C7363" w:rsidRPr="008A5AC0">
              <w:rPr>
                <w:sz w:val="20"/>
                <w:szCs w:val="20"/>
              </w:rPr>
              <w:t>соцкульбыта</w:t>
            </w:r>
            <w:proofErr w:type="spellEnd"/>
            <w:r w:rsidR="000C7363" w:rsidRPr="008A5AC0">
              <w:rPr>
                <w:sz w:val="20"/>
                <w:szCs w:val="20"/>
              </w:rPr>
              <w:t>, образования отсутствуют;</w:t>
            </w:r>
          </w:p>
          <w:p w:rsidR="002D77D9" w:rsidRPr="008A5AC0" w:rsidRDefault="000C7363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2D77D9" w:rsidRPr="008A5AC0">
              <w:rPr>
                <w:sz w:val="20"/>
                <w:szCs w:val="20"/>
              </w:rPr>
              <w:t xml:space="preserve">дом 7) </w:t>
            </w:r>
            <w:r w:rsidRPr="008A5AC0">
              <w:rPr>
                <w:sz w:val="20"/>
                <w:szCs w:val="20"/>
              </w:rPr>
              <w:t xml:space="preserve">– </w:t>
            </w:r>
            <w:r w:rsidR="00A643DF" w:rsidRPr="008A5AC0">
              <w:rPr>
                <w:sz w:val="20"/>
                <w:szCs w:val="20"/>
              </w:rPr>
              <w:t>2</w:t>
            </w:r>
            <w:r w:rsidR="002D77D9" w:rsidRPr="008A5AC0">
              <w:rPr>
                <w:sz w:val="20"/>
                <w:szCs w:val="20"/>
              </w:rPr>
              <w:t>0 м.</w:t>
            </w: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  <w:p w:rsidR="002D77D9" w:rsidRPr="008A5AC0" w:rsidRDefault="002D77D9" w:rsidP="002D7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2D77D9" w:rsidRPr="008A5AC0" w:rsidRDefault="000C7363" w:rsidP="002D77D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 Иркутская область, Зиминский район,                              </w:t>
            </w:r>
            <w:r w:rsidR="002D77D9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60</w:t>
            </w:r>
            <w:r w:rsidR="002D77D9" w:rsidRPr="008A5AC0">
              <w:rPr>
                <w:sz w:val="20"/>
                <w:szCs w:val="20"/>
              </w:rPr>
              <w:t>Б</w:t>
            </w:r>
          </w:p>
          <w:p w:rsidR="00F44894" w:rsidRPr="008A5AC0" w:rsidRDefault="002D77D9" w:rsidP="002D77D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583782.532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3192032.621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583783.395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3192031.238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583785.706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3192032.810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583784.739</w:t>
            </w:r>
          </w:p>
          <w:p w:rsidR="002D77D9" w:rsidRPr="008A5AC0" w:rsidRDefault="00F44894" w:rsidP="00F44894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3192034.167</w:t>
            </w:r>
          </w:p>
          <w:p w:rsidR="000C7363" w:rsidRDefault="002D77D9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(п.3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2D77D9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4,5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 xml:space="preserve"> 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2D77D9" w:rsidRPr="008A5AC0">
              <w:rPr>
                <w:sz w:val="20"/>
                <w:szCs w:val="20"/>
              </w:rPr>
              <w:t xml:space="preserve">дом 60) – </w:t>
            </w:r>
            <w:r w:rsidR="00A643DF" w:rsidRPr="008A5AC0">
              <w:rPr>
                <w:sz w:val="20"/>
                <w:szCs w:val="20"/>
              </w:rPr>
              <w:t>2</w:t>
            </w:r>
            <w:r w:rsidR="002D77D9" w:rsidRPr="008A5AC0">
              <w:rPr>
                <w:sz w:val="20"/>
                <w:szCs w:val="20"/>
              </w:rPr>
              <w:t>0 м.</w:t>
            </w: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уч. </w:t>
            </w:r>
            <w:r w:rsidR="00736DB9" w:rsidRPr="008A5AC0">
              <w:rPr>
                <w:sz w:val="20"/>
                <w:szCs w:val="20"/>
              </w:rPr>
              <w:t>68</w:t>
            </w:r>
            <w:r w:rsidR="002D77D9" w:rsidRPr="008A5AC0">
              <w:rPr>
                <w:sz w:val="20"/>
                <w:szCs w:val="20"/>
              </w:rPr>
              <w:t>Б</w:t>
            </w:r>
          </w:p>
          <w:p w:rsidR="00F44894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584016.194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3192188.951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584015.365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3192190.171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584012.808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3192188.568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584013.637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3192187.244</w:t>
            </w:r>
          </w:p>
          <w:p w:rsidR="000C7363" w:rsidRDefault="000C7363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(п.4 приложение 2)</w:t>
            </w: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Default="008A5AC0" w:rsidP="00F44894">
            <w:pPr>
              <w:rPr>
                <w:sz w:val="20"/>
                <w:szCs w:val="20"/>
              </w:rPr>
            </w:pPr>
          </w:p>
          <w:p w:rsidR="008A5AC0" w:rsidRPr="008A5AC0" w:rsidRDefault="008A5AC0" w:rsidP="00F448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2D77D9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4,5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color w:val="FF0000"/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</w:t>
            </w:r>
            <w:r w:rsidR="00A643DF" w:rsidRPr="008A5AC0">
              <w:rPr>
                <w:sz w:val="20"/>
                <w:szCs w:val="20"/>
              </w:rPr>
              <w:t xml:space="preserve"> (дом 68 А)</w:t>
            </w:r>
            <w:r w:rsidRPr="008A5AC0">
              <w:rPr>
                <w:sz w:val="20"/>
                <w:szCs w:val="20"/>
              </w:rPr>
              <w:t xml:space="preserve"> – </w:t>
            </w:r>
            <w:r w:rsidR="00A643DF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уч. № </w:t>
            </w:r>
            <w:r w:rsidR="00736DB9" w:rsidRPr="008A5AC0">
              <w:rPr>
                <w:sz w:val="20"/>
                <w:szCs w:val="20"/>
              </w:rPr>
              <w:t>92</w:t>
            </w:r>
            <w:r w:rsidR="00A643DF" w:rsidRPr="008A5AC0">
              <w:rPr>
                <w:sz w:val="20"/>
                <w:szCs w:val="20"/>
              </w:rPr>
              <w:t>Б</w:t>
            </w:r>
          </w:p>
          <w:p w:rsidR="00F44894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583769.960</w:t>
            </w:r>
          </w:p>
          <w:p w:rsidR="00F44894" w:rsidRPr="008A5AC0" w:rsidRDefault="00F44894" w:rsidP="00F44894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3192227.213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583770.328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3192228.798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583767.563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3192229.329</w:t>
            </w:r>
          </w:p>
          <w:p w:rsidR="00F44894" w:rsidRPr="008A5AC0" w:rsidRDefault="00F44894" w:rsidP="00F44894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583767.299</w:t>
            </w:r>
          </w:p>
          <w:p w:rsidR="000C7363" w:rsidRPr="008A5AC0" w:rsidRDefault="00F44894" w:rsidP="00F44894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3192227.693</w:t>
            </w:r>
          </w:p>
          <w:p w:rsidR="000C7363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(п.5 приложение 2)</w:t>
            </w:r>
          </w:p>
          <w:p w:rsidR="008A5AC0" w:rsidRDefault="008A5AC0" w:rsidP="00E423C6">
            <w:pPr>
              <w:rPr>
                <w:sz w:val="20"/>
                <w:szCs w:val="20"/>
              </w:rPr>
            </w:pPr>
          </w:p>
          <w:p w:rsidR="008A5AC0" w:rsidRDefault="008A5AC0" w:rsidP="00E423C6">
            <w:pPr>
              <w:rPr>
                <w:sz w:val="20"/>
                <w:szCs w:val="20"/>
              </w:rPr>
            </w:pPr>
          </w:p>
          <w:p w:rsidR="008A5AC0" w:rsidRPr="008A5AC0" w:rsidRDefault="008A5AC0" w:rsidP="00E423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</w:t>
            </w:r>
            <w:r w:rsidR="00A643DF" w:rsidRPr="008A5AC0">
              <w:rPr>
                <w:sz w:val="20"/>
                <w:szCs w:val="20"/>
              </w:rPr>
              <w:t>5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расстояние до участка ИЖС </w:t>
            </w:r>
            <w:r w:rsidR="00662849" w:rsidRPr="008A5AC0">
              <w:rPr>
                <w:sz w:val="20"/>
                <w:szCs w:val="20"/>
              </w:rPr>
              <w:t>(дом 92</w:t>
            </w:r>
            <w:r w:rsidR="00A643DF" w:rsidRPr="008A5AC0">
              <w:rPr>
                <w:sz w:val="20"/>
                <w:szCs w:val="20"/>
              </w:rPr>
              <w:t xml:space="preserve">) </w:t>
            </w:r>
            <w:r w:rsidRPr="008A5AC0">
              <w:rPr>
                <w:sz w:val="20"/>
                <w:szCs w:val="20"/>
              </w:rPr>
              <w:t xml:space="preserve">– </w:t>
            </w:r>
            <w:r w:rsidR="00A643DF" w:rsidRPr="008A5AC0">
              <w:rPr>
                <w:sz w:val="20"/>
                <w:szCs w:val="20"/>
              </w:rPr>
              <w:t>2</w:t>
            </w:r>
            <w:r w:rsidRPr="008A5AC0">
              <w:rPr>
                <w:sz w:val="20"/>
                <w:szCs w:val="20"/>
              </w:rPr>
              <w:t>0 м.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ИНН: 3806002626, 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A643DF" w:rsidRPr="008A5AC0" w:rsidRDefault="000C7363" w:rsidP="00A643DF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665305 Иркутская область, Зиминский район,                             </w:t>
            </w:r>
            <w:r w:rsidR="00A643DF" w:rsidRPr="008A5AC0">
              <w:rPr>
                <w:sz w:val="20"/>
                <w:szCs w:val="20"/>
              </w:rPr>
              <w:t xml:space="preserve">уч.  Буринская  Дача н.п., микрорайон. Саянская деревня, уч. № </w:t>
            </w:r>
            <w:r w:rsidR="00736DB9" w:rsidRPr="008A5AC0">
              <w:rPr>
                <w:sz w:val="20"/>
                <w:szCs w:val="20"/>
              </w:rPr>
              <w:t>131А</w:t>
            </w:r>
          </w:p>
          <w:p w:rsidR="00F44894" w:rsidRPr="008A5AC0" w:rsidRDefault="00A643DF" w:rsidP="00A643DF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583304.666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3192063.335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583303.733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3192064.608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583301.489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3192063.004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583302.474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3192061.576</w:t>
            </w:r>
          </w:p>
          <w:p w:rsidR="000C7363" w:rsidRDefault="00A643DF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</w:t>
            </w:r>
            <w:r w:rsidR="00736DB9" w:rsidRPr="008A5AC0">
              <w:rPr>
                <w:sz w:val="20"/>
                <w:szCs w:val="20"/>
              </w:rPr>
              <w:t>6</w:t>
            </w:r>
            <w:r w:rsidRPr="008A5AC0">
              <w:rPr>
                <w:sz w:val="20"/>
                <w:szCs w:val="20"/>
              </w:rPr>
              <w:t xml:space="preserve"> приложение 2)</w:t>
            </w: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Pr="008A5AC0" w:rsidRDefault="008A5AC0" w:rsidP="0004592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</w:t>
            </w:r>
            <w:r w:rsidR="00736DB9" w:rsidRPr="008A5AC0">
              <w:rPr>
                <w:sz w:val="20"/>
                <w:szCs w:val="20"/>
              </w:rPr>
              <w:t>5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color w:val="FF0000"/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736DB9" w:rsidRPr="008A5AC0">
              <w:rPr>
                <w:sz w:val="20"/>
                <w:szCs w:val="20"/>
              </w:rPr>
              <w:t>дом 131)</w:t>
            </w:r>
            <w:r w:rsidRPr="008A5AC0">
              <w:rPr>
                <w:sz w:val="20"/>
                <w:szCs w:val="20"/>
              </w:rPr>
              <w:t xml:space="preserve"> – </w:t>
            </w:r>
            <w:r w:rsidR="00736DB9" w:rsidRPr="008A5AC0">
              <w:rPr>
                <w:sz w:val="20"/>
                <w:szCs w:val="20"/>
              </w:rPr>
              <w:t>20 м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  <w:tr w:rsidR="000C7363" w:rsidRPr="004A2557" w:rsidTr="008A5AC0">
        <w:tc>
          <w:tcPr>
            <w:tcW w:w="877" w:type="dxa"/>
          </w:tcPr>
          <w:p w:rsidR="000C7363" w:rsidRPr="008A5AC0" w:rsidRDefault="000C7363" w:rsidP="00E423C6">
            <w:pPr>
              <w:jc w:val="center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7</w:t>
            </w:r>
          </w:p>
        </w:tc>
        <w:tc>
          <w:tcPr>
            <w:tcW w:w="325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Каптюкова Ольга Алексеевна, ОГРН: 1053806023281</w:t>
            </w:r>
          </w:p>
        </w:tc>
        <w:tc>
          <w:tcPr>
            <w:tcW w:w="3188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Каптюкова Ольга Алексеевна, тел: 89027607864, </w:t>
            </w:r>
            <w:r w:rsidRPr="008A5AC0">
              <w:rPr>
                <w:sz w:val="20"/>
                <w:szCs w:val="20"/>
                <w:lang w:val="en-US"/>
              </w:rPr>
              <w:t>email</w:t>
            </w:r>
            <w:r w:rsidRPr="008A5AC0">
              <w:rPr>
                <w:sz w:val="20"/>
                <w:szCs w:val="20"/>
              </w:rPr>
              <w:t xml:space="preserve">: 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olga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kaptyukova</w:t>
            </w:r>
            <w:proofErr w:type="spellEnd"/>
            <w:r w:rsidRPr="008A5AC0">
              <w:rPr>
                <w:color w:val="7030A0"/>
                <w:sz w:val="20"/>
                <w:szCs w:val="20"/>
              </w:rPr>
              <w:t>@</w:t>
            </w:r>
            <w:r w:rsidRPr="008A5AC0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8A5AC0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8A5AC0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50" w:type="dxa"/>
          </w:tcPr>
          <w:p w:rsidR="00736DB9" w:rsidRPr="008A5AC0" w:rsidRDefault="000C7363" w:rsidP="00736DB9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665305 Иркутская область, Зиминский район,                            </w:t>
            </w:r>
            <w:r w:rsidR="00736DB9" w:rsidRPr="008A5AC0">
              <w:rPr>
                <w:sz w:val="20"/>
                <w:szCs w:val="20"/>
              </w:rPr>
              <w:t>уч.  Буринская  Дача н.п., микрорайон. Саянская деревня, уч. № 129А</w:t>
            </w:r>
          </w:p>
          <w:p w:rsidR="0004592E" w:rsidRPr="008A5AC0" w:rsidRDefault="00736DB9" w:rsidP="00736DB9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Координаты: 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н</w:t>
            </w:r>
            <w:proofErr w:type="gramStart"/>
            <w:r w:rsidRPr="008A5AC0">
              <w:rPr>
                <w:sz w:val="20"/>
                <w:szCs w:val="20"/>
              </w:rPr>
              <w:t>1</w:t>
            </w:r>
            <w:proofErr w:type="gramEnd"/>
            <w:r w:rsidRPr="008A5AC0">
              <w:rPr>
                <w:sz w:val="20"/>
                <w:szCs w:val="20"/>
              </w:rPr>
              <w:t xml:space="preserve"> – 583150.835</w:t>
            </w:r>
          </w:p>
          <w:p w:rsidR="0004592E" w:rsidRPr="008A5AC0" w:rsidRDefault="0004592E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       3192034.703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– 583149.538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3192033.789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н3 -  583151.250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3192031.353</w:t>
            </w:r>
          </w:p>
          <w:p w:rsidR="0004592E" w:rsidRPr="008A5AC0" w:rsidRDefault="0004592E" w:rsidP="0004592E">
            <w:pPr>
              <w:rPr>
                <w:color w:val="00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A5AC0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A5AC0">
              <w:rPr>
                <w:color w:val="000000"/>
                <w:sz w:val="20"/>
                <w:szCs w:val="20"/>
              </w:rPr>
              <w:t xml:space="preserve"> -  583152.495</w:t>
            </w:r>
          </w:p>
          <w:p w:rsidR="00736DB9" w:rsidRPr="008A5AC0" w:rsidRDefault="0004592E" w:rsidP="0004592E">
            <w:pPr>
              <w:jc w:val="both"/>
              <w:rPr>
                <w:color w:val="FF0000"/>
                <w:sz w:val="20"/>
                <w:szCs w:val="20"/>
              </w:rPr>
            </w:pPr>
            <w:r w:rsidRPr="008A5AC0">
              <w:rPr>
                <w:color w:val="000000"/>
                <w:sz w:val="20"/>
                <w:szCs w:val="20"/>
              </w:rPr>
              <w:t xml:space="preserve">         3192032.267</w:t>
            </w:r>
          </w:p>
          <w:p w:rsidR="000C7363" w:rsidRDefault="00736DB9" w:rsidP="0004592E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Схема размещения контейнерной площадки (п.7 приложение 2)</w:t>
            </w: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Default="008A5AC0" w:rsidP="0004592E">
            <w:pPr>
              <w:rPr>
                <w:sz w:val="20"/>
                <w:szCs w:val="20"/>
              </w:rPr>
            </w:pPr>
          </w:p>
          <w:p w:rsidR="008A5AC0" w:rsidRPr="008A5AC0" w:rsidRDefault="008A5AC0" w:rsidP="0004592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7363" w:rsidRPr="008A5AC0" w:rsidRDefault="00736DB9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4,5</w:t>
            </w:r>
            <w:r w:rsidR="000C7363"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0C7363" w:rsidRPr="00781CA8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 w:rsidRPr="00781CA8">
              <w:rPr>
                <w:sz w:val="20"/>
                <w:szCs w:val="20"/>
              </w:rPr>
              <w:t xml:space="preserve">2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</w:t>
            </w:r>
            <w:r w:rsidR="00736DB9" w:rsidRPr="008A5AC0">
              <w:rPr>
                <w:sz w:val="20"/>
                <w:szCs w:val="20"/>
              </w:rPr>
              <w:t>дом 129.) – 20 м.</w:t>
            </w:r>
          </w:p>
          <w:p w:rsidR="000C7363" w:rsidRPr="008A5AC0" w:rsidRDefault="000C7363" w:rsidP="00E423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7363" w:rsidRPr="008A5AC0" w:rsidRDefault="000C7363" w:rsidP="00E423C6">
            <w:pPr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Жители населенного пункта</w:t>
            </w:r>
          </w:p>
        </w:tc>
      </w:tr>
    </w:tbl>
    <w:p w:rsidR="00EE7463" w:rsidRDefault="00EE7463"/>
    <w:p w:rsidR="00736DB9" w:rsidRDefault="00736DB9"/>
    <w:p w:rsidR="00EE7463" w:rsidRDefault="00EE7463"/>
    <w:p w:rsidR="00615158" w:rsidRDefault="00D45016" w:rsidP="00473327">
      <w:pPr>
        <w:tabs>
          <w:tab w:val="left" w:pos="4680"/>
        </w:tabs>
        <w:jc w:val="right"/>
      </w:pPr>
      <w:r>
        <w:tab/>
        <w:t>Приложение №</w:t>
      </w:r>
      <w:r w:rsidR="0097635D">
        <w:t xml:space="preserve"> </w:t>
      </w:r>
      <w:r w:rsidR="0045024C">
        <w:t>2</w:t>
      </w:r>
      <w:r w:rsidR="00473327">
        <w:t xml:space="preserve"> к</w:t>
      </w:r>
      <w:r>
        <w:t xml:space="preserve">  </w:t>
      </w:r>
      <w:r w:rsidR="00615158">
        <w:t>п</w:t>
      </w:r>
      <w:r w:rsidR="00473327">
        <w:t>остановлению</w:t>
      </w:r>
    </w:p>
    <w:p w:rsidR="00D45016" w:rsidRDefault="00D45016" w:rsidP="00D45016">
      <w:pPr>
        <w:tabs>
          <w:tab w:val="left" w:pos="4680"/>
        </w:tabs>
        <w:jc w:val="right"/>
      </w:pPr>
      <w:r>
        <w:t xml:space="preserve"> администрации </w:t>
      </w:r>
      <w:r w:rsidR="007505D0">
        <w:t>Харайгунского</w:t>
      </w:r>
      <w:r>
        <w:t xml:space="preserve"> </w:t>
      </w:r>
      <w:proofErr w:type="gramStart"/>
      <w:r>
        <w:t>муниципального</w:t>
      </w:r>
      <w:proofErr w:type="gramEnd"/>
    </w:p>
    <w:p w:rsidR="00D45016" w:rsidRPr="00781CA8" w:rsidRDefault="00D45016" w:rsidP="00D45016">
      <w:pPr>
        <w:tabs>
          <w:tab w:val="left" w:pos="8220"/>
        </w:tabs>
        <w:jc w:val="right"/>
      </w:pPr>
      <w:r>
        <w:t xml:space="preserve"> образования Зиминского района № </w:t>
      </w:r>
      <w:r w:rsidR="00781CA8" w:rsidRPr="00781CA8">
        <w:t>22</w:t>
      </w:r>
      <w:r w:rsidRPr="00781CA8">
        <w:t xml:space="preserve"> от </w:t>
      </w:r>
      <w:r w:rsidR="00781CA8" w:rsidRPr="00781CA8">
        <w:t>22.03.2021</w:t>
      </w:r>
      <w:r w:rsidR="00736DB9" w:rsidRPr="00781CA8">
        <w:t xml:space="preserve"> </w:t>
      </w:r>
      <w:r w:rsidRPr="00781CA8">
        <w:t>г.</w:t>
      </w:r>
    </w:p>
    <w:p w:rsidR="00615158" w:rsidRPr="00615158" w:rsidRDefault="00615158" w:rsidP="00615158">
      <w:pPr>
        <w:rPr>
          <w:sz w:val="28"/>
          <w:szCs w:val="28"/>
        </w:rPr>
      </w:pPr>
    </w:p>
    <w:p w:rsidR="004F7C6D" w:rsidRPr="00A4282C" w:rsidRDefault="004F7C6D" w:rsidP="004F7C6D">
      <w:pPr>
        <w:jc w:val="center"/>
        <w:rPr>
          <w:sz w:val="20"/>
          <w:szCs w:val="20"/>
        </w:rPr>
      </w:pPr>
      <w:r w:rsidRPr="00A4282C">
        <w:rPr>
          <w:sz w:val="28"/>
          <w:szCs w:val="28"/>
        </w:rPr>
        <w:t xml:space="preserve">Реестр мест размещения контейнерных площадок для сбора и временного хранения </w:t>
      </w:r>
      <w:r w:rsidRPr="00A4282C">
        <w:rPr>
          <w:sz w:val="28"/>
          <w:szCs w:val="28"/>
          <w:shd w:val="clear" w:color="auto" w:fill="FFFFFF"/>
        </w:rPr>
        <w:t>твердых коммуналь</w:t>
      </w:r>
      <w:r>
        <w:rPr>
          <w:sz w:val="28"/>
          <w:szCs w:val="28"/>
          <w:shd w:val="clear" w:color="auto" w:fill="FFFFFF"/>
        </w:rPr>
        <w:t xml:space="preserve">ных отходов на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 w:rsidRPr="00A4282C"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4F7C6D" w:rsidRDefault="004F7C6D" w:rsidP="004F7C6D">
      <w:pPr>
        <w:rPr>
          <w:sz w:val="20"/>
          <w:szCs w:val="20"/>
        </w:rPr>
      </w:pPr>
    </w:p>
    <w:tbl>
      <w:tblPr>
        <w:tblW w:w="15559" w:type="dxa"/>
        <w:tblLayout w:type="fixed"/>
        <w:tblLook w:val="00A0"/>
      </w:tblPr>
      <w:tblGrid>
        <w:gridCol w:w="486"/>
        <w:gridCol w:w="1890"/>
        <w:gridCol w:w="1843"/>
        <w:gridCol w:w="945"/>
        <w:gridCol w:w="1110"/>
        <w:gridCol w:w="882"/>
        <w:gridCol w:w="992"/>
        <w:gridCol w:w="907"/>
        <w:gridCol w:w="2252"/>
        <w:gridCol w:w="2121"/>
        <w:gridCol w:w="2131"/>
      </w:tblGrid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C6D" w:rsidRPr="000C7363" w:rsidRDefault="004F7C6D" w:rsidP="00750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>мест накопления твердых коммуналь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ных отходов на территории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7505D0" w:rsidRPr="000C7363">
              <w:rPr>
                <w:b/>
                <w:bCs/>
                <w:color w:val="000000"/>
                <w:sz w:val="20"/>
                <w:szCs w:val="20"/>
              </w:rPr>
              <w:t>Харайгунского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E4C83">
        <w:trPr>
          <w:trHeight w:val="315"/>
        </w:trPr>
        <w:tc>
          <w:tcPr>
            <w:tcW w:w="15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736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 xml:space="preserve">(для юр. лиц -  наименование и номер ИНН, фактический адрес, </w:t>
            </w:r>
            <w:r w:rsidRPr="000C7363">
              <w:rPr>
                <w:color w:val="000000"/>
                <w:sz w:val="20"/>
                <w:szCs w:val="20"/>
              </w:rPr>
              <w:br/>
              <w:t>(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ИП</w:t>
            </w:r>
            <w:r w:rsidRPr="000C7363">
              <w:rPr>
                <w:color w:val="000000"/>
                <w:sz w:val="20"/>
                <w:szCs w:val="20"/>
              </w:rPr>
              <w:t xml:space="preserve"> – ФИО, ОГРН, адрес регистрации по месту  жительства,</w:t>
            </w:r>
            <w:r w:rsidRPr="000C7363">
              <w:rPr>
                <w:color w:val="000000"/>
                <w:sz w:val="20"/>
                <w:szCs w:val="20"/>
              </w:rPr>
              <w:br/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физ. лиц</w:t>
            </w:r>
            <w:r w:rsidRPr="000C7363">
              <w:rPr>
                <w:color w:val="000000"/>
                <w:sz w:val="20"/>
                <w:szCs w:val="20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Дат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а и номер решения о включении (о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тказе) сведений о месте (площадке) накопления твердых коммунальных отходов в реестр</w:t>
            </w:r>
          </w:p>
        </w:tc>
      </w:tr>
      <w:tr w:rsidR="004F7C6D" w:rsidRPr="000C7363" w:rsidTr="008A5AC0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_D10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Количество контейнеров, с указанием объема</w:t>
            </w: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27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Планируемые</w:t>
            </w:r>
            <w:proofErr w:type="gramEnd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8A5AC0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B9" w:rsidRPr="000C7363" w:rsidRDefault="00D37493" w:rsidP="00736DB9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665357</w:t>
            </w:r>
            <w:r w:rsidR="004F7C6D" w:rsidRPr="000C7363">
              <w:rPr>
                <w:sz w:val="20"/>
                <w:szCs w:val="20"/>
              </w:rPr>
              <w:t xml:space="preserve"> Иркутская область, Зиминский район</w:t>
            </w:r>
            <w:r w:rsidR="00736DB9" w:rsidRPr="000C7363">
              <w:rPr>
                <w:sz w:val="20"/>
                <w:szCs w:val="20"/>
              </w:rPr>
              <w:t xml:space="preserve"> уч.  Буринская  Дача н.п., микрорайон. Саянская деревня, </w:t>
            </w:r>
          </w:p>
          <w:p w:rsidR="004F7C6D" w:rsidRPr="000C7363" w:rsidRDefault="00736DB9" w:rsidP="00736DB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128В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583749.567</w:t>
            </w:r>
          </w:p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3191600.263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583745.767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3191604.844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583744.516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3191603.806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583748.316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3191599.225</w:t>
            </w:r>
          </w:p>
          <w:p w:rsidR="004F7C6D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2658A0" w:rsidP="005E4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781CA8" w:rsidP="0097635D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505D0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</w:t>
            </w:r>
            <w:r w:rsidR="004F7C6D" w:rsidRPr="000C7363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94" w:rsidRPr="000C7363" w:rsidRDefault="00F4489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9657D6" w:rsidRPr="000C7363" w:rsidRDefault="005E4C83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4F7C6D" w:rsidRDefault="009657D6" w:rsidP="002658A0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</w:t>
            </w:r>
            <w:r w:rsidR="00473327" w:rsidRPr="000C7363">
              <w:rPr>
                <w:color w:val="000000"/>
                <w:sz w:val="20"/>
                <w:szCs w:val="20"/>
              </w:rPr>
              <w:t>илые дома</w:t>
            </w:r>
            <w:r w:rsidRPr="000C7363">
              <w:rPr>
                <w:color w:val="000000"/>
                <w:sz w:val="20"/>
                <w:szCs w:val="20"/>
              </w:rPr>
              <w:t>:</w:t>
            </w:r>
            <w:r w:rsidR="00473327"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0670B8" w:rsidRDefault="00662849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670B8">
              <w:rPr>
                <w:sz w:val="20"/>
                <w:szCs w:val="20"/>
              </w:rPr>
              <w:t>1</w:t>
            </w:r>
            <w:proofErr w:type="gramStart"/>
            <w:r w:rsidR="000670B8">
              <w:rPr>
                <w:sz w:val="20"/>
                <w:szCs w:val="20"/>
              </w:rPr>
              <w:t>А</w:t>
            </w:r>
            <w:proofErr w:type="gramEnd"/>
            <w:r w:rsidR="000670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2,3,</w:t>
            </w:r>
            <w:r w:rsidR="00A52A66">
              <w:rPr>
                <w:sz w:val="20"/>
                <w:szCs w:val="20"/>
              </w:rPr>
              <w:t>4,15,16,17,18,19,20,21,22,23,24,26,</w:t>
            </w:r>
          </w:p>
          <w:p w:rsidR="000670B8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45,46,47,48,49,50,51,</w:t>
            </w:r>
          </w:p>
          <w:p w:rsidR="00274B29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0670B8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54,</w:t>
            </w:r>
            <w:r w:rsidR="000670B8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56,57,77,</w:t>
            </w:r>
          </w:p>
          <w:p w:rsidR="008A5AC0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79,81</w:t>
            </w:r>
            <w:r w:rsidR="008945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83,85,127,</w:t>
            </w:r>
            <w:r w:rsidR="00662849">
              <w:rPr>
                <w:sz w:val="20"/>
                <w:szCs w:val="20"/>
              </w:rPr>
              <w:t>128,</w:t>
            </w:r>
          </w:p>
          <w:p w:rsidR="00F14451" w:rsidRPr="000C7363" w:rsidRDefault="00662849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128А,128Б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781CA8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 xml:space="preserve">постановление от </w:t>
            </w:r>
            <w:r w:rsidR="00781CA8" w:rsidRPr="00781CA8">
              <w:rPr>
                <w:sz w:val="20"/>
                <w:szCs w:val="20"/>
              </w:rPr>
              <w:t>22.03.2021</w:t>
            </w:r>
            <w:r w:rsidRPr="00781CA8">
              <w:rPr>
                <w:sz w:val="20"/>
                <w:szCs w:val="20"/>
              </w:rPr>
              <w:t xml:space="preserve"> г. № </w:t>
            </w:r>
            <w:r w:rsidR="00781CA8" w:rsidRPr="00781CA8">
              <w:rPr>
                <w:sz w:val="20"/>
                <w:szCs w:val="20"/>
              </w:rPr>
              <w:t>22</w:t>
            </w:r>
          </w:p>
        </w:tc>
      </w:tr>
      <w:tr w:rsidR="004F7C6D" w:rsidRPr="000C7363" w:rsidTr="008A5AC0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3" w:rsidRPr="000C7363" w:rsidRDefault="00AD205E" w:rsidP="005E4C83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665357</w:t>
            </w:r>
            <w:r w:rsidR="004F7C6D" w:rsidRPr="000C7363">
              <w:rPr>
                <w:sz w:val="20"/>
                <w:szCs w:val="20"/>
              </w:rPr>
              <w:t xml:space="preserve"> Иркутская область, Зиминский район, </w:t>
            </w:r>
            <w:r w:rsidR="005E4C83" w:rsidRPr="000C7363">
              <w:rPr>
                <w:sz w:val="20"/>
                <w:szCs w:val="20"/>
              </w:rPr>
              <w:t xml:space="preserve">уч.  Буринская  Дача н.п., микрорайон. Саянская деревня, </w:t>
            </w:r>
          </w:p>
          <w:p w:rsidR="004F7C6D" w:rsidRPr="000C7363" w:rsidRDefault="005E4C83" w:rsidP="005E4C83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</w:t>
            </w:r>
            <w:r>
              <w:rPr>
                <w:sz w:val="20"/>
                <w:szCs w:val="20"/>
              </w:rPr>
              <w:t>910</w:t>
            </w:r>
            <w:r w:rsidRPr="005E4C8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24</w:t>
            </w:r>
          </w:p>
          <w:p w:rsidR="005E4C83" w:rsidRPr="005E4C83" w:rsidRDefault="005E4C83" w:rsidP="005E4C83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3191</w:t>
            </w:r>
            <w:r w:rsidR="002658A0">
              <w:rPr>
                <w:sz w:val="20"/>
                <w:szCs w:val="20"/>
              </w:rPr>
              <w:t>826</w:t>
            </w:r>
            <w:r w:rsidRPr="005E4C83">
              <w:rPr>
                <w:sz w:val="20"/>
                <w:szCs w:val="20"/>
              </w:rPr>
              <w:t>.</w:t>
            </w:r>
            <w:r w:rsidR="002658A0">
              <w:rPr>
                <w:sz w:val="20"/>
                <w:szCs w:val="20"/>
              </w:rPr>
              <w:t>531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</w:t>
            </w:r>
            <w:r w:rsidR="002658A0">
              <w:rPr>
                <w:color w:val="000000"/>
                <w:sz w:val="20"/>
                <w:szCs w:val="20"/>
              </w:rPr>
              <w:t>908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864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</w:t>
            </w:r>
            <w:r w:rsidR="002658A0">
              <w:rPr>
                <w:color w:val="000000"/>
                <w:sz w:val="20"/>
                <w:szCs w:val="20"/>
              </w:rPr>
              <w:t>829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058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</w:t>
            </w:r>
            <w:r w:rsidR="002658A0">
              <w:rPr>
                <w:color w:val="000000"/>
                <w:sz w:val="20"/>
                <w:szCs w:val="20"/>
              </w:rPr>
              <w:t>907</w:t>
            </w:r>
            <w:r w:rsidRPr="005E4C83">
              <w:rPr>
                <w:color w:val="000000"/>
                <w:sz w:val="20"/>
                <w:szCs w:val="20"/>
              </w:rPr>
              <w:t>.5</w:t>
            </w:r>
            <w:r w:rsidR="002658A0">
              <w:rPr>
                <w:color w:val="000000"/>
                <w:sz w:val="20"/>
                <w:szCs w:val="20"/>
              </w:rPr>
              <w:t>58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 w:rsidR="002658A0">
              <w:rPr>
                <w:color w:val="000000"/>
                <w:sz w:val="20"/>
                <w:szCs w:val="20"/>
              </w:rPr>
              <w:t>1828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199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583</w:t>
            </w:r>
            <w:r w:rsidR="002658A0">
              <w:rPr>
                <w:color w:val="000000"/>
                <w:sz w:val="20"/>
                <w:szCs w:val="20"/>
              </w:rPr>
              <w:t>909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218</w:t>
            </w:r>
          </w:p>
          <w:p w:rsidR="005E4C83" w:rsidRPr="005E4C83" w:rsidRDefault="005E4C83" w:rsidP="005E4C83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3191</w:t>
            </w:r>
            <w:r w:rsidR="002658A0">
              <w:rPr>
                <w:color w:val="000000"/>
                <w:sz w:val="20"/>
                <w:szCs w:val="20"/>
              </w:rPr>
              <w:t>825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 w:rsidR="002658A0">
              <w:rPr>
                <w:color w:val="000000"/>
                <w:sz w:val="20"/>
                <w:szCs w:val="20"/>
              </w:rPr>
              <w:t>673</w:t>
            </w:r>
          </w:p>
          <w:p w:rsidR="004F7C6D" w:rsidRPr="000C7363" w:rsidRDefault="004F7C6D" w:rsidP="005E4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97635D" w:rsidP="002658A0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 w:rsidR="002658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97635D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781CA8" w:rsidRDefault="004F7C6D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505D0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Харайгунское </w:t>
            </w:r>
            <w:r w:rsidR="004F7C6D" w:rsidRPr="000C7363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894" w:rsidRPr="000C7363" w:rsidRDefault="00F4489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2658A0" w:rsidRPr="000C7363" w:rsidRDefault="002658A0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2658A0" w:rsidRPr="000C7363" w:rsidRDefault="002658A0" w:rsidP="002658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53244C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5,6,7,8,9,10,11,25,27,</w:t>
            </w:r>
          </w:p>
          <w:p w:rsidR="00767B05" w:rsidRDefault="00A52A66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53244C">
              <w:rPr>
                <w:sz w:val="20"/>
                <w:szCs w:val="20"/>
              </w:rPr>
              <w:t>31,33,35,37,</w:t>
            </w:r>
            <w:r w:rsidR="00767B05">
              <w:rPr>
                <w:sz w:val="20"/>
                <w:szCs w:val="20"/>
              </w:rPr>
              <w:t>39,</w:t>
            </w:r>
            <w:r w:rsidR="009A0E05">
              <w:rPr>
                <w:sz w:val="20"/>
                <w:szCs w:val="20"/>
              </w:rPr>
              <w:t>109,110,110</w:t>
            </w:r>
            <w:proofErr w:type="gramStart"/>
            <w:r w:rsidR="009A0E05">
              <w:rPr>
                <w:sz w:val="20"/>
                <w:szCs w:val="20"/>
              </w:rPr>
              <w:t>А</w:t>
            </w:r>
            <w:proofErr w:type="gramEnd"/>
            <w:r w:rsidR="009A0E05">
              <w:rPr>
                <w:sz w:val="20"/>
                <w:szCs w:val="20"/>
              </w:rPr>
              <w:t>,110Б,110В,</w:t>
            </w:r>
          </w:p>
          <w:p w:rsidR="008A5AC0" w:rsidRDefault="0053244C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120,121,122,123,124,</w:t>
            </w:r>
          </w:p>
          <w:p w:rsidR="00F14451" w:rsidRPr="000C7363" w:rsidRDefault="0053244C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781CA8" w:rsidP="007505D0">
            <w:pPr>
              <w:jc w:val="center"/>
              <w:rPr>
                <w:color w:val="000000"/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25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658A0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665357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446F06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60Б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583</w:t>
            </w:r>
            <w:r>
              <w:rPr>
                <w:sz w:val="20"/>
                <w:szCs w:val="20"/>
              </w:rPr>
              <w:t>782</w:t>
            </w:r>
            <w:r w:rsidRPr="005E4C8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32</w:t>
            </w:r>
          </w:p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</w:t>
            </w:r>
            <w:r>
              <w:rPr>
                <w:sz w:val="20"/>
                <w:szCs w:val="20"/>
              </w:rPr>
              <w:t>2032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583</w:t>
            </w:r>
            <w:r>
              <w:rPr>
                <w:color w:val="000000"/>
                <w:sz w:val="20"/>
                <w:szCs w:val="20"/>
              </w:rPr>
              <w:t>783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395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2031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583</w:t>
            </w:r>
            <w:r>
              <w:rPr>
                <w:color w:val="000000"/>
                <w:sz w:val="20"/>
                <w:szCs w:val="20"/>
              </w:rPr>
              <w:t>785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706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2032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810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583784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739</w:t>
            </w:r>
          </w:p>
          <w:p w:rsidR="00781CA8" w:rsidRPr="000C736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2034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658A0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2658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781CA8" w:rsidRDefault="00781CA8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28,30,32,34,36,38,40,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56А,56Б,59/61,60,</w:t>
            </w:r>
          </w:p>
          <w:p w:rsidR="00781CA8" w:rsidRPr="000C7363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60А,62,63,64,65,66,67,68,69,71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85296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350F08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446F06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</w:t>
            </w:r>
            <w:r>
              <w:rPr>
                <w:sz w:val="20"/>
                <w:szCs w:val="20"/>
              </w:rPr>
              <w:t>68Б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</w:t>
            </w:r>
            <w:r>
              <w:rPr>
                <w:sz w:val="20"/>
                <w:szCs w:val="20"/>
              </w:rPr>
              <w:t>4016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194</w:t>
            </w:r>
          </w:p>
          <w:p w:rsidR="00781CA8" w:rsidRPr="005E4C83" w:rsidRDefault="00781CA8" w:rsidP="002658A0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319</w:t>
            </w:r>
            <w:r>
              <w:rPr>
                <w:sz w:val="20"/>
                <w:szCs w:val="20"/>
              </w:rPr>
              <w:t>2188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58</w:t>
            </w:r>
            <w:r>
              <w:rPr>
                <w:color w:val="000000"/>
                <w:sz w:val="20"/>
                <w:szCs w:val="20"/>
              </w:rPr>
              <w:t>4015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365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2190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171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н3 -  58</w:t>
            </w:r>
            <w:r>
              <w:rPr>
                <w:color w:val="000000"/>
                <w:sz w:val="20"/>
                <w:szCs w:val="20"/>
              </w:rPr>
              <w:t>4012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808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2188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568</w:t>
            </w:r>
          </w:p>
          <w:p w:rsidR="00781CA8" w:rsidRPr="005E4C83" w:rsidRDefault="00781CA8" w:rsidP="002658A0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584013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637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319</w:t>
            </w:r>
            <w:r>
              <w:rPr>
                <w:color w:val="000000"/>
                <w:sz w:val="20"/>
                <w:szCs w:val="20"/>
              </w:rPr>
              <w:t>2187</w:t>
            </w:r>
            <w:r w:rsidRPr="005E4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658A0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жилые дома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781CA8" w:rsidRDefault="00781CA8" w:rsidP="0044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12,13,14,39,41,42,43,</w:t>
            </w:r>
          </w:p>
          <w:p w:rsidR="00781CA8" w:rsidRDefault="00781CA8" w:rsidP="0044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44,46,68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,73,75,111,</w:t>
            </w:r>
          </w:p>
          <w:p w:rsidR="00781CA8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112,113,114,115,116,</w:t>
            </w:r>
          </w:p>
          <w:p w:rsidR="00781CA8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117,118,119,147,148,</w:t>
            </w:r>
          </w:p>
          <w:p w:rsidR="00781CA8" w:rsidRPr="000C7363" w:rsidRDefault="00781CA8" w:rsidP="0024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85296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1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035D12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781CA8" w:rsidRPr="000C7363" w:rsidRDefault="00781CA8" w:rsidP="00350F08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92Б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58</w:t>
            </w:r>
            <w:r>
              <w:rPr>
                <w:sz w:val="20"/>
                <w:szCs w:val="20"/>
              </w:rPr>
              <w:t>3769</w:t>
            </w:r>
            <w:r w:rsidRPr="005E4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960</w:t>
            </w:r>
          </w:p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3192227.213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583770.328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3192228.798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583767.563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3192229.329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583767.299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3192227.693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82,84,86,87,88,89,90,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,92,92А,100,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101,102,103,104,105,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135,136,137,,138,139,</w:t>
            </w:r>
          </w:p>
          <w:p w:rsidR="00781CA8" w:rsidRPr="000C7363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140,140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,141,142,143,144,145,146,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13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665305 Иркутская область, Зиминский район,                             уч. Буринская Дача н.п</w:t>
            </w:r>
            <w:r>
              <w:rPr>
                <w:sz w:val="20"/>
                <w:szCs w:val="20"/>
              </w:rPr>
              <w:t>.,</w:t>
            </w:r>
            <w:r w:rsidRPr="000C7363">
              <w:rPr>
                <w:sz w:val="20"/>
                <w:szCs w:val="20"/>
              </w:rPr>
              <w:t xml:space="preserve"> микрорайон. Саянская деревня, </w:t>
            </w:r>
          </w:p>
          <w:p w:rsidR="00781CA8" w:rsidRPr="00767B05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131А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583304.666</w:t>
            </w:r>
          </w:p>
          <w:p w:rsidR="00781CA8" w:rsidRPr="005E4C83" w:rsidRDefault="00781CA8" w:rsidP="00446F06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3192063.335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583303.733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3192064.608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583301.489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3192063.004</w:t>
            </w:r>
          </w:p>
          <w:p w:rsidR="00781CA8" w:rsidRPr="005E4C8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583302.474</w:t>
            </w:r>
          </w:p>
          <w:p w:rsidR="00781CA8" w:rsidRPr="000C7363" w:rsidRDefault="00781CA8" w:rsidP="00446F06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3192061.576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7345E0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72,73,74,75,76,78,80,</w:t>
            </w:r>
          </w:p>
          <w:p w:rsidR="00781CA8" w:rsidRDefault="00781CA8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96,97,98,99,130,131,</w:t>
            </w:r>
          </w:p>
          <w:p w:rsidR="00781CA8" w:rsidRPr="000C7363" w:rsidRDefault="00781CA8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132,133,134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  <w:tr w:rsidR="00781CA8" w:rsidRPr="000C7363" w:rsidTr="00781CA8">
        <w:trPr>
          <w:trHeight w:val="2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F44894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665305 Иркутская область, Зиминский район,                            уч. Буринская Дача н.п., микрорайон. Саянская деревня, </w:t>
            </w:r>
          </w:p>
          <w:p w:rsidR="00781CA8" w:rsidRPr="00767B05" w:rsidRDefault="00781CA8" w:rsidP="009B1972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уч. № </w:t>
            </w:r>
            <w:r>
              <w:rPr>
                <w:sz w:val="20"/>
                <w:szCs w:val="20"/>
              </w:rPr>
              <w:t>129А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5E4C83" w:rsidRDefault="00781CA8" w:rsidP="00F44894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>н</w:t>
            </w:r>
            <w:proofErr w:type="gramStart"/>
            <w:r w:rsidRPr="005E4C83">
              <w:rPr>
                <w:sz w:val="20"/>
                <w:szCs w:val="20"/>
              </w:rPr>
              <w:t>1</w:t>
            </w:r>
            <w:proofErr w:type="gramEnd"/>
            <w:r w:rsidRPr="005E4C8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583150.835</w:t>
            </w:r>
          </w:p>
          <w:p w:rsidR="00781CA8" w:rsidRPr="005E4C83" w:rsidRDefault="00781CA8" w:rsidP="00F44894">
            <w:pPr>
              <w:rPr>
                <w:sz w:val="20"/>
                <w:szCs w:val="20"/>
              </w:rPr>
            </w:pPr>
            <w:r w:rsidRPr="005E4C8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3192034.703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583149.538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3192033.789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583151.250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3192031.353</w:t>
            </w:r>
          </w:p>
          <w:p w:rsidR="00781CA8" w:rsidRPr="005E4C83" w:rsidRDefault="00781CA8" w:rsidP="00F44894">
            <w:pPr>
              <w:rPr>
                <w:color w:val="00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E4C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E4C83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583152.495</w:t>
            </w:r>
          </w:p>
          <w:p w:rsidR="00781CA8" w:rsidRPr="000C7363" w:rsidRDefault="00781CA8" w:rsidP="00F44894">
            <w:pPr>
              <w:rPr>
                <w:color w:val="FF0000"/>
                <w:sz w:val="20"/>
                <w:szCs w:val="20"/>
              </w:rPr>
            </w:pPr>
            <w:r w:rsidRPr="005E4C83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3192032.267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F44894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781CA8" w:rsidRDefault="00781CA8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7363" w:rsidRDefault="00781CA8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781CA8" w:rsidRPr="000C7363" w:rsidRDefault="00781CA8" w:rsidP="00F44894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781CA8" w:rsidRPr="000C7363" w:rsidRDefault="00781CA8" w:rsidP="00F44894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,,70Б,71,77А,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77Б,77В,93,94,94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,95,95А,106,107,108,129,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150,151,152,153,154,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155,156,157,158,159,</w:t>
            </w:r>
          </w:p>
          <w:p w:rsidR="00781CA8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160,161,162,163,164,</w:t>
            </w:r>
          </w:p>
          <w:p w:rsidR="00781CA8" w:rsidRPr="000C7363" w:rsidRDefault="00781CA8" w:rsidP="00274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jc w:val="center"/>
            </w:pPr>
            <w:r w:rsidRPr="007157B7">
              <w:rPr>
                <w:sz w:val="20"/>
                <w:szCs w:val="20"/>
              </w:rPr>
              <w:t>постановление от 22.03.2021 г. № 22</w:t>
            </w:r>
          </w:p>
        </w:tc>
      </w:tr>
    </w:tbl>
    <w:p w:rsidR="00615158" w:rsidRPr="000C7363" w:rsidRDefault="00615158" w:rsidP="00615158">
      <w:pPr>
        <w:tabs>
          <w:tab w:val="left" w:pos="4005"/>
        </w:tabs>
        <w:rPr>
          <w:sz w:val="28"/>
          <w:szCs w:val="28"/>
        </w:rPr>
        <w:sectPr w:rsidR="00615158" w:rsidRPr="000C7363" w:rsidSect="008A5AC0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D45016" w:rsidRPr="002658A0" w:rsidRDefault="00D45016" w:rsidP="002658A0">
      <w:pPr>
        <w:tabs>
          <w:tab w:val="left" w:pos="4320"/>
        </w:tabs>
        <w:rPr>
          <w:sz w:val="28"/>
          <w:szCs w:val="28"/>
        </w:rPr>
      </w:pPr>
    </w:p>
    <w:sectPr w:rsidR="00D45016" w:rsidRPr="002658A0" w:rsidSect="00734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345"/>
    <w:multiLevelType w:val="hybridMultilevel"/>
    <w:tmpl w:val="648CC7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F6DA8"/>
    <w:rsid w:val="00007F5E"/>
    <w:rsid w:val="000357E9"/>
    <w:rsid w:val="00035D12"/>
    <w:rsid w:val="0003787B"/>
    <w:rsid w:val="0004592E"/>
    <w:rsid w:val="000565AD"/>
    <w:rsid w:val="000665F1"/>
    <w:rsid w:val="000670B8"/>
    <w:rsid w:val="00075AB1"/>
    <w:rsid w:val="000A030C"/>
    <w:rsid w:val="000B51C7"/>
    <w:rsid w:val="000C7363"/>
    <w:rsid w:val="001555D9"/>
    <w:rsid w:val="001B5B3D"/>
    <w:rsid w:val="001B6359"/>
    <w:rsid w:val="00225539"/>
    <w:rsid w:val="0023037F"/>
    <w:rsid w:val="00243B92"/>
    <w:rsid w:val="002534E9"/>
    <w:rsid w:val="002658A0"/>
    <w:rsid w:val="00274B29"/>
    <w:rsid w:val="002A09DE"/>
    <w:rsid w:val="002A313B"/>
    <w:rsid w:val="002D77D9"/>
    <w:rsid w:val="00350F08"/>
    <w:rsid w:val="003C0253"/>
    <w:rsid w:val="00446F06"/>
    <w:rsid w:val="0045024C"/>
    <w:rsid w:val="00473327"/>
    <w:rsid w:val="004C3946"/>
    <w:rsid w:val="004F7C6D"/>
    <w:rsid w:val="0053244C"/>
    <w:rsid w:val="00595BC8"/>
    <w:rsid w:val="005A0180"/>
    <w:rsid w:val="005E4C83"/>
    <w:rsid w:val="00605502"/>
    <w:rsid w:val="00615158"/>
    <w:rsid w:val="00662849"/>
    <w:rsid w:val="00690B87"/>
    <w:rsid w:val="006D7066"/>
    <w:rsid w:val="007345E0"/>
    <w:rsid w:val="00736DB9"/>
    <w:rsid w:val="007505D0"/>
    <w:rsid w:val="00750769"/>
    <w:rsid w:val="00767B05"/>
    <w:rsid w:val="00781CA8"/>
    <w:rsid w:val="007873B9"/>
    <w:rsid w:val="007F5CC8"/>
    <w:rsid w:val="00894576"/>
    <w:rsid w:val="008971D0"/>
    <w:rsid w:val="008A5AC0"/>
    <w:rsid w:val="008E4449"/>
    <w:rsid w:val="009657D6"/>
    <w:rsid w:val="0097635D"/>
    <w:rsid w:val="009842A0"/>
    <w:rsid w:val="009A0E05"/>
    <w:rsid w:val="009B1972"/>
    <w:rsid w:val="00A018B8"/>
    <w:rsid w:val="00A52A66"/>
    <w:rsid w:val="00A643DF"/>
    <w:rsid w:val="00AA52D5"/>
    <w:rsid w:val="00AD205E"/>
    <w:rsid w:val="00B471ED"/>
    <w:rsid w:val="00B478E5"/>
    <w:rsid w:val="00B862E7"/>
    <w:rsid w:val="00BF6DA8"/>
    <w:rsid w:val="00C568D7"/>
    <w:rsid w:val="00D16E5A"/>
    <w:rsid w:val="00D37493"/>
    <w:rsid w:val="00D378A4"/>
    <w:rsid w:val="00D44D6E"/>
    <w:rsid w:val="00D45016"/>
    <w:rsid w:val="00DB2EBA"/>
    <w:rsid w:val="00E423C6"/>
    <w:rsid w:val="00EE3A0D"/>
    <w:rsid w:val="00EE7463"/>
    <w:rsid w:val="00F14451"/>
    <w:rsid w:val="00F44894"/>
    <w:rsid w:val="00FA78E9"/>
    <w:rsid w:val="00FC586C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A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BF6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6DA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6DA8"/>
    <w:rPr>
      <w:color w:val="0066CC"/>
      <w:u w:val="single"/>
    </w:rPr>
  </w:style>
  <w:style w:type="paragraph" w:customStyle="1" w:styleId="a4">
    <w:name w:val="Заголовок"/>
    <w:basedOn w:val="a"/>
    <w:next w:val="a5"/>
    <w:rsid w:val="00BF6DA8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character" w:customStyle="1" w:styleId="20">
    <w:name w:val="Основной текст (2)_"/>
    <w:link w:val="21"/>
    <w:locked/>
    <w:rsid w:val="00BF6DA8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BF6DA8"/>
    <w:pPr>
      <w:shd w:val="clear" w:color="auto" w:fill="FFFFFF"/>
      <w:suppressAutoHyphens w:val="0"/>
      <w:spacing w:after="300" w:line="0" w:lineRule="atLeast"/>
    </w:pPr>
    <w:rPr>
      <w:rFonts w:eastAsia="Times New Roman"/>
      <w:sz w:val="26"/>
      <w:szCs w:val="26"/>
      <w:shd w:val="clear" w:color="auto" w:fill="FFFFFF"/>
      <w:lang/>
    </w:rPr>
  </w:style>
  <w:style w:type="character" w:styleId="a6">
    <w:name w:val="Strong"/>
    <w:basedOn w:val="a0"/>
    <w:qFormat/>
    <w:rsid w:val="00BF6DA8"/>
    <w:rPr>
      <w:b/>
      <w:bCs/>
    </w:rPr>
  </w:style>
  <w:style w:type="paragraph" w:styleId="a5">
    <w:name w:val="Subtitle"/>
    <w:basedOn w:val="a"/>
    <w:qFormat/>
    <w:rsid w:val="00BF6DA8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61515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5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kapty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E9D9-1A0B-4D07-B725-701BF4D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15267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mailto:olga.kaptyukova@mail.ru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2021-03-19T01:36:00Z</cp:lastPrinted>
  <dcterms:created xsi:type="dcterms:W3CDTF">2021-10-27T04:41:00Z</dcterms:created>
  <dcterms:modified xsi:type="dcterms:W3CDTF">2021-10-27T04:41:00Z</dcterms:modified>
</cp:coreProperties>
</file>